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金海湖新区2021年度青年就业见习目标任务</w:t>
      </w:r>
    </w:p>
    <w:p>
      <w:pPr>
        <w:jc w:val="both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28"/>
        <w:tblOverlap w:val="never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1103"/>
        <w:gridCol w:w="2836"/>
        <w:gridCol w:w="2003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96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县（区）</w:t>
            </w:r>
          </w:p>
        </w:tc>
        <w:tc>
          <w:tcPr>
            <w:tcW w:w="1103" w:type="dxa"/>
            <w:vMerge w:val="restar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439" w:rightChars="-209"/>
              <w:jc w:val="both"/>
              <w:textAlignment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目标人数</w:t>
            </w:r>
          </w:p>
        </w:tc>
        <w:tc>
          <w:tcPr>
            <w:tcW w:w="2836" w:type="dxa"/>
            <w:tcBorders>
              <w:left w:val="nil"/>
              <w:right w:val="nil"/>
            </w:tcBorders>
            <w:vAlign w:val="center"/>
          </w:tcPr>
          <w:p>
            <w:pPr>
              <w:ind w:right="-439" w:rightChars="-209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见习基地个数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1961" w:type="dxa"/>
            <w:vMerge w:val="continue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ind w:right="-439" w:rightChars="-209"/>
              <w:jc w:val="center"/>
              <w:rPr>
                <w:rFonts w:hint="default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439" w:rightChars="-209"/>
              <w:jc w:val="both"/>
              <w:textAlignment w:val="center"/>
              <w:rPr>
                <w:rFonts w:hint="default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园丁见习行动（指导性指标）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天使见习行动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（指导性指标）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金海湖新区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439" w:rightChars="-209" w:firstLine="440" w:firstLineChars="20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439" w:rightChars="-209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outlineLvl w:val="9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0771C"/>
    <w:rsid w:val="00267ED7"/>
    <w:rsid w:val="00A75707"/>
    <w:rsid w:val="01233D4C"/>
    <w:rsid w:val="0189089C"/>
    <w:rsid w:val="01925903"/>
    <w:rsid w:val="01A0212F"/>
    <w:rsid w:val="027A6EE2"/>
    <w:rsid w:val="02C01601"/>
    <w:rsid w:val="032C76AB"/>
    <w:rsid w:val="041C5D2C"/>
    <w:rsid w:val="04E377F9"/>
    <w:rsid w:val="05C21324"/>
    <w:rsid w:val="06C4294D"/>
    <w:rsid w:val="0760546E"/>
    <w:rsid w:val="08343B51"/>
    <w:rsid w:val="087C7F1B"/>
    <w:rsid w:val="0A4D4237"/>
    <w:rsid w:val="0A980A32"/>
    <w:rsid w:val="0BE81F1F"/>
    <w:rsid w:val="0D1D72E3"/>
    <w:rsid w:val="0D301585"/>
    <w:rsid w:val="0E592417"/>
    <w:rsid w:val="0F5658CE"/>
    <w:rsid w:val="10D960DE"/>
    <w:rsid w:val="11D600FB"/>
    <w:rsid w:val="134775E7"/>
    <w:rsid w:val="143A0C79"/>
    <w:rsid w:val="14680F7D"/>
    <w:rsid w:val="146A691A"/>
    <w:rsid w:val="17167F3B"/>
    <w:rsid w:val="17E45449"/>
    <w:rsid w:val="1AF62E70"/>
    <w:rsid w:val="1CE703AA"/>
    <w:rsid w:val="1D6C7F16"/>
    <w:rsid w:val="1D812AD9"/>
    <w:rsid w:val="1D8A3AAA"/>
    <w:rsid w:val="1FF87480"/>
    <w:rsid w:val="20C416FF"/>
    <w:rsid w:val="218C10BD"/>
    <w:rsid w:val="237F2B6F"/>
    <w:rsid w:val="242B7B49"/>
    <w:rsid w:val="259E5C4E"/>
    <w:rsid w:val="260A2D41"/>
    <w:rsid w:val="27E020B0"/>
    <w:rsid w:val="283A277B"/>
    <w:rsid w:val="2911030D"/>
    <w:rsid w:val="291B6BCB"/>
    <w:rsid w:val="2C6A75E6"/>
    <w:rsid w:val="2D5D7F68"/>
    <w:rsid w:val="2D960E31"/>
    <w:rsid w:val="311365D8"/>
    <w:rsid w:val="313C13D8"/>
    <w:rsid w:val="326B1597"/>
    <w:rsid w:val="33E6470C"/>
    <w:rsid w:val="35944510"/>
    <w:rsid w:val="3740388A"/>
    <w:rsid w:val="37781341"/>
    <w:rsid w:val="3A7A6797"/>
    <w:rsid w:val="3B7226C8"/>
    <w:rsid w:val="3B853E99"/>
    <w:rsid w:val="3BFD0365"/>
    <w:rsid w:val="3E372188"/>
    <w:rsid w:val="3E594DC5"/>
    <w:rsid w:val="3F587CB9"/>
    <w:rsid w:val="419065EA"/>
    <w:rsid w:val="41FE7A48"/>
    <w:rsid w:val="46A41612"/>
    <w:rsid w:val="4B0D2036"/>
    <w:rsid w:val="4B2D53FF"/>
    <w:rsid w:val="4D140152"/>
    <w:rsid w:val="4F5F1C18"/>
    <w:rsid w:val="50BD270C"/>
    <w:rsid w:val="53B4343B"/>
    <w:rsid w:val="5505025A"/>
    <w:rsid w:val="57590259"/>
    <w:rsid w:val="5EA508DE"/>
    <w:rsid w:val="5EBA65B1"/>
    <w:rsid w:val="5FA51BE2"/>
    <w:rsid w:val="60744646"/>
    <w:rsid w:val="611B19B4"/>
    <w:rsid w:val="62A14E5D"/>
    <w:rsid w:val="62B64510"/>
    <w:rsid w:val="644F722F"/>
    <w:rsid w:val="66B70E66"/>
    <w:rsid w:val="66CB6F1A"/>
    <w:rsid w:val="682C1248"/>
    <w:rsid w:val="6A2D60FA"/>
    <w:rsid w:val="6A342591"/>
    <w:rsid w:val="6B346926"/>
    <w:rsid w:val="6C6350FF"/>
    <w:rsid w:val="6F0E442A"/>
    <w:rsid w:val="6F290738"/>
    <w:rsid w:val="707452E5"/>
    <w:rsid w:val="7160771C"/>
    <w:rsid w:val="7596480C"/>
    <w:rsid w:val="75B660DD"/>
    <w:rsid w:val="77834C80"/>
    <w:rsid w:val="78620F8D"/>
    <w:rsid w:val="79822E4D"/>
    <w:rsid w:val="7BC02A18"/>
    <w:rsid w:val="7BEC53AF"/>
    <w:rsid w:val="7ECA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2020-04-02T08:37:00Z</dcterms:created>
  <dc:creator>Administrator</dc:creator>
  <cp:lastModifiedBy>梦幻之旅</cp:lastModifiedBy>
  <cp:lastPrinted>2021-03-19T05:14:00Z</cp:lastPrinted>
  <dcterms:modified xsi:type="dcterms:W3CDTF">2021-05-31T02:43:44Z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SaveFontToCloudKey">
    <vt:lpwstr>1143888202_btnclosed</vt:lpwstr>
  </property>
  <property fmtid="{D5CDD505-2E9C-101B-9397-08002B2CF9AE}" pid="4" name="ICV">
    <vt:lpwstr>98116CC9E01A4FD38F9C311FF67C9D72</vt:lpwstr>
  </property>
</Properties>
</file>