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附件1：应聘申请表</w:t>
      </w:r>
    </w:p>
    <w:tbl>
      <w:tblPr>
        <w:tblStyle w:val="6"/>
        <w:tblW w:w="1066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558"/>
        <w:gridCol w:w="1234"/>
        <w:gridCol w:w="225"/>
        <w:gridCol w:w="75"/>
        <w:gridCol w:w="825"/>
        <w:gridCol w:w="952"/>
        <w:gridCol w:w="728"/>
        <w:gridCol w:w="914"/>
        <w:gridCol w:w="246"/>
        <w:gridCol w:w="1465"/>
        <w:gridCol w:w="157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1022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应聘岗位：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常用办公软件</w:t>
            </w:r>
          </w:p>
        </w:tc>
        <w:tc>
          <w:tcPr>
            <w:tcW w:w="519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91"/>
                <w:tab w:val="center" w:pos="2496"/>
              </w:tabs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ab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□熟练</w:t>
            </w:r>
            <w:r>
              <w:rPr>
                <w:rStyle w:val="10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        </w:t>
            </w:r>
            <w:r>
              <w:rPr>
                <w:rStyle w:val="10"/>
                <w:rFonts w:eastAsia="黑体"/>
                <w:lang w:val="en-US" w:eastAsia="zh-CN" w:bidi="ar"/>
              </w:rPr>
              <w:t>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良好</w:t>
            </w:r>
            <w:r>
              <w:rPr>
                <w:rStyle w:val="10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Style w:val="11"/>
                <w:lang w:val="en-US" w:eastAsia="zh-CN" w:bidi="ar"/>
              </w:rPr>
              <w:t>一般</w:t>
            </w:r>
          </w:p>
        </w:tc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最快到岗日期</w:t>
            </w:r>
          </w:p>
        </w:tc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驾照持有情况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驾照类型</w:t>
            </w:r>
          </w:p>
        </w:tc>
        <w:tc>
          <w:tcPr>
            <w:tcW w:w="2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实际驾龄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tcBorders>
              <w:top w:val="single" w:color="auto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获取招聘信息渠道：  □智联招聘      □BOSS直聘     □“五方金服”公众号     □163网站    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个人信息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23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952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</w:t>
            </w:r>
          </w:p>
        </w:tc>
        <w:tc>
          <w:tcPr>
            <w:tcW w:w="11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年龄</w:t>
            </w:r>
          </w:p>
        </w:tc>
        <w:tc>
          <w:tcPr>
            <w:tcW w:w="20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健康状况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籍贯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婚姻状况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身高（CM）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体重</w:t>
            </w:r>
            <w:r>
              <w:rPr>
                <w:rStyle w:val="11"/>
                <w:lang w:val="en-US" w:eastAsia="zh-CN" w:bidi="ar"/>
              </w:rPr>
              <w:t>(KG)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FF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参加工作年限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现居地址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邮箱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最高学历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教育经历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5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6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1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14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是否全日制</w:t>
            </w:r>
          </w:p>
        </w:tc>
        <w:tc>
          <w:tcPr>
            <w:tcW w:w="20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培养方式/学制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□统招 □非统招 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□是  □否</w:t>
            </w: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□统招 □非统招  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工作经历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5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68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16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离职原因</w:t>
            </w:r>
          </w:p>
        </w:tc>
        <w:tc>
          <w:tcPr>
            <w:tcW w:w="1465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人事部证明人</w:t>
            </w:r>
          </w:p>
        </w:tc>
        <w:tc>
          <w:tcPr>
            <w:tcW w:w="2007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证书持有情况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证书名称</w:t>
            </w:r>
          </w:p>
        </w:tc>
        <w:tc>
          <w:tcPr>
            <w:tcW w:w="2359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颁授机构</w:t>
            </w:r>
          </w:p>
        </w:tc>
        <w:tc>
          <w:tcPr>
            <w:tcW w:w="284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颁授日期</w:t>
            </w:r>
          </w:p>
        </w:tc>
        <w:tc>
          <w:tcPr>
            <w:tcW w:w="3472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55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称谓</w:t>
            </w:r>
          </w:p>
        </w:tc>
        <w:tc>
          <w:tcPr>
            <w:tcW w:w="1459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2840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22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职务</w:t>
            </w:r>
          </w:p>
        </w:tc>
        <w:tc>
          <w:tcPr>
            <w:tcW w:w="185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过往工作总结（选填项）</w:t>
            </w:r>
          </w:p>
        </w:tc>
        <w:tc>
          <w:tcPr>
            <w:tcW w:w="10229" w:type="dxa"/>
            <w:gridSpan w:val="12"/>
            <w:vMerge w:val="restart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技术人员：请针对您所负责或参与的一个项目做个总结：（项目名称/目的/周期/开发标准/使用技术/承担角色/遇到难题/解决办法/客户反馈/经验教训等）。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 非技术人员：请描述您当职期间的主要工作业绩贡献/团队协做/主管认同等情况。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left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left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35" w:type="dxa"/>
            <w:vMerge w:val="continue"/>
            <w:tcBorders>
              <w:left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left w:val="nil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top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vMerge w:val="continue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自我评价</w:t>
            </w:r>
          </w:p>
        </w:tc>
        <w:tc>
          <w:tcPr>
            <w:tcW w:w="3092" w:type="dxa"/>
            <w:gridSpan w:val="4"/>
            <w:tcBorders>
              <w:top w:val="single" w:color="000000" w:sz="12" w:space="0"/>
              <w:left w:val="single" w:color="000000" w:sz="12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综合评价：请根据自我判断打“√”</w:t>
            </w:r>
          </w:p>
        </w:tc>
        <w:tc>
          <w:tcPr>
            <w:tcW w:w="3419" w:type="dxa"/>
            <w:gridSpan w:val="4"/>
            <w:tcBorders>
              <w:top w:val="single" w:color="000000" w:sz="12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18" w:type="dxa"/>
            <w:gridSpan w:val="4"/>
            <w:tcBorders>
              <w:top w:val="single" w:color="000000" w:sz="12" w:space="0"/>
              <w:left w:val="nil"/>
              <w:bottom w:val="nil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92" w:type="dxa"/>
            <w:gridSpan w:val="4"/>
            <w:tcBorders>
              <w:top w:val="nil"/>
              <w:left w:val="single" w:color="000000" w:sz="12" w:space="0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自信心：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执行力：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纪律性：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原则性：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事业心：  □优 □良 □中 □差</w:t>
            </w:r>
          </w:p>
        </w:tc>
        <w:tc>
          <w:tcPr>
            <w:tcW w:w="3419" w:type="dxa"/>
            <w:gridSpan w:val="4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品德性格：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协调能力：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沟通能力：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组织能力：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应变能力：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718" w:type="dxa"/>
            <w:gridSpan w:val="4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学习能力：  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写作能力：  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工作主动性：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抗压能力：    □优 □良 □中 □差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逻辑思维能力：□优 □良 □中 □差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个人声明</w:t>
            </w:r>
          </w:p>
        </w:tc>
        <w:tc>
          <w:tcPr>
            <w:tcW w:w="10229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有无犯罪违纪违规记录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无          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有     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u w:val="none"/>
                <w:lang w:val="en-US" w:eastAsia="zh-CN" w:bidi="ar"/>
              </w:rPr>
              <w:t xml:space="preserve">                </w:t>
            </w:r>
            <w:r>
              <w:rPr>
                <w:rStyle w:val="11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有无重大疾病史或隐性疾病（如心脏病、传染病、色盲等，如有请详细说明）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>无            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有，请注明     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11"/>
                <w:lang w:val="en-US" w:eastAsia="zh-CN" w:bidi="ar"/>
              </w:rPr>
              <w:t xml:space="preserve">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有无亲属或朋友在我公司工作（如果有，请如实填写说明）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>无            □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有，请注明     </w:t>
            </w:r>
            <w:r>
              <w:rPr>
                <w:rStyle w:val="13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 xml:space="preserve">                </w:t>
            </w:r>
            <w:r>
              <w:rPr>
                <w:rStyle w:val="11"/>
                <w:lang w:val="en-US" w:eastAsia="zh-CN" w:bidi="ar"/>
              </w:rPr>
              <w:t xml:space="preserve">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29" w:type="dxa"/>
            <w:gridSpan w:val="1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本人承诺：以上所填写之全部信息，均真实准确，本人愿意接受公司的背景调查，如有虚假或隐瞒，愿意承担相应责任。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 签名：______________</w:t>
            </w:r>
            <w:r>
              <w:rPr>
                <w:rStyle w:val="12"/>
                <w:rFonts w:eastAsia="黑体"/>
                <w:lang w:val="en-US" w:eastAsia="zh-CN" w:bidi="ar"/>
              </w:rPr>
              <w:t> </w:t>
            </w:r>
            <w:r>
              <w:rPr>
                <w:rStyle w:val="11"/>
                <w:lang w:val="en-US" w:eastAsia="zh-CN" w:bidi="ar"/>
              </w:rPr>
              <w:t xml:space="preserve">        日期：      年   月   日</w:t>
            </w:r>
          </w:p>
        </w:tc>
      </w:tr>
    </w:tbl>
    <w:p/>
    <w:sectPr>
      <w:footerReference r:id="rId3" w:type="default"/>
      <w:pgSz w:w="11906" w:h="16838"/>
      <w:pgMar w:top="991" w:right="1701" w:bottom="1134" w:left="1701" w:header="624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6C20E93-4D64-40EB-9089-473039A199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CAC1660-A067-4BBA-A1D9-B61D267FD3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332218B-9E1D-4B37-B9F4-9ACBA45E9DE6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72B22"/>
    <w:rsid w:val="00722AB9"/>
    <w:rsid w:val="013637D1"/>
    <w:rsid w:val="01541EA9"/>
    <w:rsid w:val="022E0537"/>
    <w:rsid w:val="02ED4364"/>
    <w:rsid w:val="03AF33C7"/>
    <w:rsid w:val="04243DB5"/>
    <w:rsid w:val="053160FB"/>
    <w:rsid w:val="06216831"/>
    <w:rsid w:val="06350BF3"/>
    <w:rsid w:val="07195727"/>
    <w:rsid w:val="078523AD"/>
    <w:rsid w:val="07DB7C15"/>
    <w:rsid w:val="07E51AAD"/>
    <w:rsid w:val="0D7119EB"/>
    <w:rsid w:val="105D0828"/>
    <w:rsid w:val="113E4341"/>
    <w:rsid w:val="11EC393F"/>
    <w:rsid w:val="141E0E44"/>
    <w:rsid w:val="14B16561"/>
    <w:rsid w:val="16DE6BDF"/>
    <w:rsid w:val="17072B22"/>
    <w:rsid w:val="17347D9F"/>
    <w:rsid w:val="178061E5"/>
    <w:rsid w:val="17F628A1"/>
    <w:rsid w:val="18AF4A5F"/>
    <w:rsid w:val="19BE1CC3"/>
    <w:rsid w:val="1A50636A"/>
    <w:rsid w:val="1A9B542E"/>
    <w:rsid w:val="1AA26A69"/>
    <w:rsid w:val="1C3428CE"/>
    <w:rsid w:val="1E234C86"/>
    <w:rsid w:val="1FBF4D7A"/>
    <w:rsid w:val="20166850"/>
    <w:rsid w:val="218248D8"/>
    <w:rsid w:val="23322E5B"/>
    <w:rsid w:val="235558E1"/>
    <w:rsid w:val="2486415F"/>
    <w:rsid w:val="261304D1"/>
    <w:rsid w:val="26B80661"/>
    <w:rsid w:val="26F0135E"/>
    <w:rsid w:val="26F77BB0"/>
    <w:rsid w:val="286773C7"/>
    <w:rsid w:val="2B5446D0"/>
    <w:rsid w:val="2D6506A3"/>
    <w:rsid w:val="2D6527A4"/>
    <w:rsid w:val="2EC117D9"/>
    <w:rsid w:val="30655FAD"/>
    <w:rsid w:val="30E16A06"/>
    <w:rsid w:val="342015F4"/>
    <w:rsid w:val="38033706"/>
    <w:rsid w:val="381D6A9B"/>
    <w:rsid w:val="3B334186"/>
    <w:rsid w:val="3BFA3B66"/>
    <w:rsid w:val="3C591B47"/>
    <w:rsid w:val="3D2D7212"/>
    <w:rsid w:val="3DCE3B09"/>
    <w:rsid w:val="3FEC63B1"/>
    <w:rsid w:val="40291830"/>
    <w:rsid w:val="42213106"/>
    <w:rsid w:val="425828A0"/>
    <w:rsid w:val="43454585"/>
    <w:rsid w:val="437228F1"/>
    <w:rsid w:val="469938F4"/>
    <w:rsid w:val="47217BF3"/>
    <w:rsid w:val="48BC5937"/>
    <w:rsid w:val="4A143E38"/>
    <w:rsid w:val="4B524A80"/>
    <w:rsid w:val="4B553371"/>
    <w:rsid w:val="4BD335C9"/>
    <w:rsid w:val="4BEB387C"/>
    <w:rsid w:val="4D346EEC"/>
    <w:rsid w:val="4D926C66"/>
    <w:rsid w:val="4DFD357F"/>
    <w:rsid w:val="50760AC1"/>
    <w:rsid w:val="518E6996"/>
    <w:rsid w:val="52102923"/>
    <w:rsid w:val="54411629"/>
    <w:rsid w:val="562C49E1"/>
    <w:rsid w:val="57BB5587"/>
    <w:rsid w:val="58450D79"/>
    <w:rsid w:val="59722042"/>
    <w:rsid w:val="59A75706"/>
    <w:rsid w:val="59E105F0"/>
    <w:rsid w:val="5B995664"/>
    <w:rsid w:val="5DA82E3F"/>
    <w:rsid w:val="5DC15B46"/>
    <w:rsid w:val="5DC866D4"/>
    <w:rsid w:val="5E5B53CA"/>
    <w:rsid w:val="5F487924"/>
    <w:rsid w:val="5FFB6488"/>
    <w:rsid w:val="60FB56FE"/>
    <w:rsid w:val="616720AA"/>
    <w:rsid w:val="61CB6ACD"/>
    <w:rsid w:val="64AD03D2"/>
    <w:rsid w:val="65DA1AC6"/>
    <w:rsid w:val="69241F2F"/>
    <w:rsid w:val="6BEE37AA"/>
    <w:rsid w:val="6BFD299B"/>
    <w:rsid w:val="6D6A50B2"/>
    <w:rsid w:val="6E0E42DA"/>
    <w:rsid w:val="6E3851B0"/>
    <w:rsid w:val="6FEB23DA"/>
    <w:rsid w:val="709D579F"/>
    <w:rsid w:val="71353C29"/>
    <w:rsid w:val="723E7C00"/>
    <w:rsid w:val="724E4FA2"/>
    <w:rsid w:val="72BB7A45"/>
    <w:rsid w:val="72F54B8E"/>
    <w:rsid w:val="74582108"/>
    <w:rsid w:val="748611B1"/>
    <w:rsid w:val="753E3D42"/>
    <w:rsid w:val="754E3693"/>
    <w:rsid w:val="77A17922"/>
    <w:rsid w:val="77CA7879"/>
    <w:rsid w:val="79263DA8"/>
    <w:rsid w:val="794E3D5C"/>
    <w:rsid w:val="7A530303"/>
    <w:rsid w:val="7AB812E0"/>
    <w:rsid w:val="7EAF2538"/>
    <w:rsid w:val="7EB171C4"/>
    <w:rsid w:val="7ED44A81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10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2">
    <w:name w:val="font111"/>
    <w:basedOn w:val="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122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3592</Words>
  <Characters>3734</Characters>
  <Lines>0</Lines>
  <Paragraphs>0</Paragraphs>
  <TotalTime>55</TotalTime>
  <ScaleCrop>false</ScaleCrop>
  <LinksUpToDate>false</LinksUpToDate>
  <CharactersWithSpaces>4315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2021-08-31T02:05:00Z</dcterms:created>
  <dc:creator>You're an asshole</dc:creator>
  <cp:lastModifiedBy>老潘潘</cp:lastModifiedBy>
  <cp:lastPrinted>2022-02-21T09:25:00Z</cp:lastPrinted>
  <dcterms:modified xsi:type="dcterms:W3CDTF">2022-02-22T05:07:07Z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698CDB7C02074317B099961A65884480</vt:lpwstr>
  </property>
</Properties>
</file>