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  <w:bookmarkStart w:id="0" w:name="_GoBack"/>
      <w:bookmarkEnd w:id="0"/>
    </w:p>
    <w:p>
      <w:pPr>
        <w:spacing w:line="500" w:lineRule="exact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21"/>
          <w:szCs w:val="21"/>
        </w:rPr>
        <w:t>附件：</w:t>
      </w:r>
      <w:r>
        <w:rPr>
          <w:rFonts w:hint="eastAsia"/>
          <w:b/>
          <w:sz w:val="30"/>
          <w:szCs w:val="30"/>
        </w:rPr>
        <w:t xml:space="preserve"> </w:t>
      </w:r>
    </w:p>
    <w:p>
      <w:pPr>
        <w:spacing w:line="500" w:lineRule="exact"/>
        <w:jc w:val="center"/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贵阳某科技公司招聘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派遣制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Java工程师</w:t>
      </w:r>
    </w:p>
    <w:p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参聘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报名表</w:t>
      </w:r>
    </w:p>
    <w:p>
      <w:pPr>
        <w:spacing w:line="500" w:lineRule="exact"/>
        <w:ind w:firstLine="211" w:firstLineChars="100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FF0000"/>
          <w:szCs w:val="21"/>
        </w:rPr>
        <w:t>（注：本表填写完毕，打印并亲笔签字后</w:t>
      </w:r>
      <w:r>
        <w:rPr>
          <w:rFonts w:hint="eastAsia" w:ascii="仿宋" w:hAnsi="仿宋" w:eastAsia="仿宋" w:cs="仿宋"/>
          <w:b/>
          <w:bCs/>
          <w:color w:val="FF0000"/>
          <w:szCs w:val="21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Cs w:val="21"/>
        </w:rPr>
        <w:t>网上报名的提交扫描件</w:t>
      </w:r>
      <w:r>
        <w:rPr>
          <w:rFonts w:hint="eastAsia" w:ascii="仿宋" w:hAnsi="仿宋" w:eastAsia="仿宋" w:cs="仿宋"/>
          <w:b/>
          <w:bCs/>
          <w:color w:val="FF0000"/>
          <w:szCs w:val="21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Cs w:val="21"/>
        </w:rPr>
        <w:t>现场报名的提交原件）</w:t>
      </w:r>
      <w:r>
        <w:rPr>
          <w:rFonts w:hint="eastAsia" w:ascii="仿宋_GB2312" w:hAnsi="Arial" w:eastAsia="仿宋_GB2312" w:cs="Arial"/>
          <w:b/>
          <w:bCs/>
          <w:color w:val="000000"/>
          <w:szCs w:val="21"/>
        </w:rPr>
        <w:t xml:space="preserve"> </w:t>
      </w:r>
      <w:r>
        <w:rPr>
          <w:rFonts w:hint="eastAsia" w:ascii="仿宋_GB2312" w:hAnsi="Arial" w:eastAsia="仿宋_GB2312" w:cs="Arial"/>
          <w:b/>
          <w:bCs/>
          <w:color w:val="000000"/>
          <w:sz w:val="28"/>
          <w:szCs w:val="28"/>
        </w:rPr>
        <w:t xml:space="preserve">  </w:t>
      </w:r>
    </w:p>
    <w:p>
      <w:pPr>
        <w:spacing w:line="20" w:lineRule="exac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spacing w:line="20" w:lineRule="exact"/>
      </w:pPr>
    </w:p>
    <w:tbl>
      <w:tblPr>
        <w:tblStyle w:val="7"/>
        <w:tblpPr w:leftFromText="180" w:rightFromText="180" w:vertAnchor="text" w:horzAnchor="page" w:tblpX="1144" w:tblpY="1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96"/>
        <w:gridCol w:w="134"/>
        <w:gridCol w:w="658"/>
        <w:gridCol w:w="245"/>
        <w:gridCol w:w="848"/>
        <w:gridCol w:w="802"/>
        <w:gridCol w:w="985"/>
        <w:gridCol w:w="500"/>
        <w:gridCol w:w="4"/>
        <w:gridCol w:w="611"/>
        <w:gridCol w:w="242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5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3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市(县)   区    街道      号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06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5"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于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年  月毕业于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院校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现有资格等级证书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6" w:type="dxa"/>
            <w:gridSpan w:val="11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3634" w:type="dxa"/>
            <w:gridSpan w:val="6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填表之日起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15天内是否接触过疑似、确诊新冠状病例：是【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337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近15天内是否外出过黔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外出地点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，外出时间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，返回时间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5123" w:type="dxa"/>
            <w:gridSpan w:val="9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是否省外来黔人员：是【 】 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外来地点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，来黔时间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是否居家观察14天以上：是【 】 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是否接种过新冠疫苗：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接种地点：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报名渠道：现场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720" w:right="1627" w:bottom="720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F"/>
    <w:rsid w:val="000268F3"/>
    <w:rsid w:val="00220612"/>
    <w:rsid w:val="00231933"/>
    <w:rsid w:val="002446B3"/>
    <w:rsid w:val="002A519F"/>
    <w:rsid w:val="002D57B1"/>
    <w:rsid w:val="002E5655"/>
    <w:rsid w:val="00362EBB"/>
    <w:rsid w:val="003D35D1"/>
    <w:rsid w:val="00414EE8"/>
    <w:rsid w:val="004D48BB"/>
    <w:rsid w:val="00514947"/>
    <w:rsid w:val="00690FAE"/>
    <w:rsid w:val="006B252F"/>
    <w:rsid w:val="006B2C29"/>
    <w:rsid w:val="006C595E"/>
    <w:rsid w:val="007017AC"/>
    <w:rsid w:val="0080382D"/>
    <w:rsid w:val="0087456E"/>
    <w:rsid w:val="00897E47"/>
    <w:rsid w:val="008F03B5"/>
    <w:rsid w:val="008F0D4F"/>
    <w:rsid w:val="00A12949"/>
    <w:rsid w:val="00A464C0"/>
    <w:rsid w:val="00A63BDC"/>
    <w:rsid w:val="00AA6F0D"/>
    <w:rsid w:val="00AB0CBE"/>
    <w:rsid w:val="00AC4013"/>
    <w:rsid w:val="00B852EF"/>
    <w:rsid w:val="00BB1765"/>
    <w:rsid w:val="00CB5492"/>
    <w:rsid w:val="00DC2C5B"/>
    <w:rsid w:val="00DF6391"/>
    <w:rsid w:val="00E006C7"/>
    <w:rsid w:val="00E26778"/>
    <w:rsid w:val="00E2707A"/>
    <w:rsid w:val="00E42BDA"/>
    <w:rsid w:val="00E51D6B"/>
    <w:rsid w:val="00E76F7A"/>
    <w:rsid w:val="00E822E7"/>
    <w:rsid w:val="05586EEE"/>
    <w:rsid w:val="069B0529"/>
    <w:rsid w:val="07FC4314"/>
    <w:rsid w:val="09462328"/>
    <w:rsid w:val="0C0C5FE9"/>
    <w:rsid w:val="0C240BE4"/>
    <w:rsid w:val="0E30143B"/>
    <w:rsid w:val="0E9C1827"/>
    <w:rsid w:val="10952D23"/>
    <w:rsid w:val="10A73DA4"/>
    <w:rsid w:val="13587999"/>
    <w:rsid w:val="14E8630E"/>
    <w:rsid w:val="191D03D8"/>
    <w:rsid w:val="19BC3C41"/>
    <w:rsid w:val="1AB611AA"/>
    <w:rsid w:val="1CC96E96"/>
    <w:rsid w:val="1D3A5FCB"/>
    <w:rsid w:val="20766A02"/>
    <w:rsid w:val="207C1C26"/>
    <w:rsid w:val="224F1E72"/>
    <w:rsid w:val="2506706D"/>
    <w:rsid w:val="27494A4C"/>
    <w:rsid w:val="292440B5"/>
    <w:rsid w:val="294C3CA3"/>
    <w:rsid w:val="2ACA0358"/>
    <w:rsid w:val="2B9616BC"/>
    <w:rsid w:val="2BAB24D8"/>
    <w:rsid w:val="2CDE35F4"/>
    <w:rsid w:val="2DD40EA0"/>
    <w:rsid w:val="2E403126"/>
    <w:rsid w:val="30B33C47"/>
    <w:rsid w:val="323628D1"/>
    <w:rsid w:val="336A5FB9"/>
    <w:rsid w:val="339E298D"/>
    <w:rsid w:val="344A7FB3"/>
    <w:rsid w:val="353269CC"/>
    <w:rsid w:val="35481312"/>
    <w:rsid w:val="39011F5F"/>
    <w:rsid w:val="3A201383"/>
    <w:rsid w:val="3D9A4A1D"/>
    <w:rsid w:val="3E8356DF"/>
    <w:rsid w:val="3EC17F59"/>
    <w:rsid w:val="3FB86E0D"/>
    <w:rsid w:val="43F72E20"/>
    <w:rsid w:val="47DB5B06"/>
    <w:rsid w:val="494B093C"/>
    <w:rsid w:val="4CCD0D82"/>
    <w:rsid w:val="4F9D2DAB"/>
    <w:rsid w:val="505A2D7F"/>
    <w:rsid w:val="521A59B5"/>
    <w:rsid w:val="534E767D"/>
    <w:rsid w:val="5461405F"/>
    <w:rsid w:val="585C7094"/>
    <w:rsid w:val="59260BAB"/>
    <w:rsid w:val="5A645517"/>
    <w:rsid w:val="5AF01470"/>
    <w:rsid w:val="5B1F7037"/>
    <w:rsid w:val="5BCF6D7C"/>
    <w:rsid w:val="5C215720"/>
    <w:rsid w:val="5C3845D3"/>
    <w:rsid w:val="60F22716"/>
    <w:rsid w:val="67BA7D62"/>
    <w:rsid w:val="7623568C"/>
    <w:rsid w:val="7A2A0C63"/>
    <w:rsid w:val="7BDF37D7"/>
    <w:rsid w:val="7C071D6D"/>
    <w:rsid w:val="7D1D20CC"/>
    <w:rsid w:val="7D1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5"/>
    <w:basedOn w:val="1"/>
    <w:next w:val="13"/>
    <w:qFormat/>
    <w:uiPriority w:val="99"/>
    <w:pPr>
      <w:ind w:firstLine="420" w:firstLineChars="200"/>
    </w:pPr>
    <w:rPr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字符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">
    <w:name w:val="页眉 字符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2190</Characters>
  <Lines>18</Lines>
  <Paragraphs>5</Paragraphs>
  <TotalTime>6</TotalTime>
  <ScaleCrop>false</ScaleCrop>
  <LinksUpToDate>false</LinksUpToDate>
  <CharactersWithSpaces>2569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2021-07-13T07:46:00Z</dcterms:created>
  <dc:creator>Administrator</dc:creator>
  <cp:lastModifiedBy>老潘潘</cp:lastModifiedBy>
  <dcterms:modified xsi:type="dcterms:W3CDTF">2022-02-22T11:27:12Z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95D21F701F6F4FD5A617E97D7227717E</vt:lpwstr>
  </property>
</Properties>
</file>